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1CA5" w:rsidTr="00D55735">
        <w:tc>
          <w:tcPr>
            <w:tcW w:w="4785" w:type="dxa"/>
          </w:tcPr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 xml:space="preserve">ДЕПАРТАМЕНТ ОБРАЗОВАНИЯ 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АДМИНИСТРАЦИИ г. ЕКАТЕРИНБУРГА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Муниципальное автономное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общеобразовательное  учреждение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средняя общеобразовательная школа № 105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МАОУ СОШ № 105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620010  г. Екатеринбург, Косарева,9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lang w:val="ru-RU"/>
              </w:rPr>
              <w:t>тел/факс (343)  258-43-52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ОГРН 1026605767220 ОКПО 43089832</w:t>
            </w:r>
          </w:p>
          <w:p w:rsidR="00E41CA5" w:rsidRPr="00F75B57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75B57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ИНН 6664033149/ КПП 667901001</w:t>
            </w:r>
          </w:p>
          <w:p w:rsidR="00E41CA5" w:rsidRPr="00E41CA5" w:rsidRDefault="00E41CA5" w:rsidP="00D55735">
            <w:pPr>
              <w:pStyle w:val="a4"/>
              <w:rPr>
                <w:lang w:val="ru-RU"/>
              </w:rPr>
            </w:pPr>
          </w:p>
        </w:tc>
        <w:tc>
          <w:tcPr>
            <w:tcW w:w="4786" w:type="dxa"/>
          </w:tcPr>
          <w:p w:rsidR="00E41CA5" w:rsidRPr="00307A69" w:rsidRDefault="00E41CA5" w:rsidP="00D55735">
            <w:pPr>
              <w:pStyle w:val="a4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E41CA5" w:rsidRDefault="00E41CA5" w:rsidP="00E41CA5"/>
    <w:p w:rsidR="00E41CA5" w:rsidRPr="00E41CA5" w:rsidRDefault="00E41CA5" w:rsidP="00E41CA5">
      <w:pPr>
        <w:pStyle w:val="a4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ПРОТОКОЛ ЗАСЕДАНИЯ ПРИЕМНОЙ КОМИССИИ</w:t>
      </w:r>
    </w:p>
    <w:p w:rsidR="00E41CA5" w:rsidRPr="00E41CA5" w:rsidRDefault="00E41CA5" w:rsidP="00E41CA5">
      <w:pPr>
        <w:pStyle w:val="a4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ДЛЯ ОРГАНИЗАЦИИ И ПРОВЕДЕНИЯ  </w:t>
      </w:r>
    </w:p>
    <w:p w:rsidR="00E41CA5" w:rsidRPr="00E41CA5" w:rsidRDefault="00E41CA5" w:rsidP="00E41CA5">
      <w:pPr>
        <w:pStyle w:val="a4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ИНДИВИДУАЛЬНОГО ОТБОРА </w:t>
      </w:r>
      <w:proofErr w:type="gram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ОБУЧАЮЩИХСЯ В</w:t>
      </w:r>
      <w:proofErr w:type="gram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10-Е КЛАССЫ</w:t>
      </w:r>
    </w:p>
    <w:p w:rsidR="00E41CA5" w:rsidRPr="00E41CA5" w:rsidRDefault="00E41CA5" w:rsidP="00E41CA5">
      <w:pPr>
        <w:pStyle w:val="a4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 2.07.2023 года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Пристуствовали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Бурковская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О.Н.- председатель комиссии, директор МАОУ СОШ № 105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Члены комиссии: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Лимаренко Л.В., заместитель директора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Классные руководители: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Синцова Т.Н., классный руководитель 9а класса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Кузьмина О.В., классный руководитель 9б класса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Карипова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Е.П., классный руководитель 9в класса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Невольских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Е.А., </w:t>
      </w: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кулассный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руководитель 9г класса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Учителя профильных предметов: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Якимова А.А., Савина У.Ю., Амурская Н.К., Горинова С.Н.,</w:t>
      </w: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Зайнуллина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А.Р.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Повестка:</w:t>
      </w:r>
    </w:p>
    <w:p w:rsidR="00E41CA5" w:rsidRPr="00E41CA5" w:rsidRDefault="00E41CA5" w:rsidP="00E41CA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Составление итогового рейтинга</w:t>
      </w:r>
    </w:p>
    <w:p w:rsidR="00E41CA5" w:rsidRPr="00E41CA5" w:rsidRDefault="00E41CA5" w:rsidP="00E41CA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Принятие решения о зачислении </w:t>
      </w:r>
      <w:proofErr w:type="spellStart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обучающисхя</w:t>
      </w:r>
      <w:proofErr w:type="spellEnd"/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профильные 10 классы по итогам индивидуального отбора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1.Итоговый рейтинг составлен  с учетом среднего балла аттестата, итоговых отметок по русскому языку и математике, экзаменационной отметки по одному из предметов профиля.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2.Принято единогласное решение о зачислении в 10-е профильные классы следующих обучающихся по результатам индивидуального отбора: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Социально-экономический профиль: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1.Андреева Ярослава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Олеговна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2.Астапова Ольга Александровна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3.Бояркина </w:t>
      </w:r>
      <w:r w:rsidR="007768A8">
        <w:rPr>
          <w:rFonts w:ascii="Times New Roman" w:hAnsi="Times New Roman" w:cs="Times New Roman"/>
          <w:i w:val="0"/>
          <w:sz w:val="28"/>
          <w:szCs w:val="28"/>
          <w:lang w:val="ru-RU"/>
        </w:rPr>
        <w:t>Алёна Андреевна</w:t>
      </w:r>
      <w:bookmarkStart w:id="0" w:name="_GoBack"/>
      <w:bookmarkEnd w:id="0"/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4.Варюхин Артем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Алексеевич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5.Гайнулина Алина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>Газинуровна</w:t>
      </w:r>
      <w:proofErr w:type="spellEnd"/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6.Грязных Маргарита Денисовна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7.Иванов Алексей Александрович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8.Казак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в Иван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Владимирович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9.Калинин Георгий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Дмитриевич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10.Купряшина Ева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Алексеевна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11.Ларюшкина Виктория Дмитриевна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12.Макаров Никита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Иванович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13.Мурзин Савва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Сергеевич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14.Невольских Элина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>Мохамедовна</w:t>
      </w:r>
      <w:proofErr w:type="spellEnd"/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15.Овечкин Семен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Данилович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16.Орлов Семен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Михайлович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17.Сафронова Диана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Евгеньевна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18.Соколова Анна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Владимировна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19.Соляник Елизавета Сергеевна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20.Усанова Екатерина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21.Федорович Владислав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Сергеевич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22.Фокина Виктория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Эдуардовна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23.Хохрякова Полина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Владимировна</w:t>
      </w:r>
    </w:p>
    <w:p w:rsidR="00E41CA5" w:rsidRPr="00E41CA5" w:rsidRDefault="00731B33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24.Чучкалов Дан</w:t>
      </w:r>
      <w:r w:rsidR="00E41CA5"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ил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Владиславович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25.Шайдулина Анастасия Витальевна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26.Шевницина Дарья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Алексеевна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27.Юрченко Никита Евгеньевич</w:t>
      </w:r>
    </w:p>
    <w:p w:rsidR="00E41CA5" w:rsidRPr="00E41CA5" w:rsidRDefault="00E41CA5" w:rsidP="00E41CA5">
      <w:pPr>
        <w:pStyle w:val="a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28.Яковлева Полина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Сергеевна</w:t>
      </w:r>
    </w:p>
    <w:p w:rsidR="00BD7DA2" w:rsidRPr="00E41CA5" w:rsidRDefault="00BD7DA2">
      <w:pPr>
        <w:rPr>
          <w:rFonts w:ascii="Times New Roman" w:hAnsi="Times New Roman" w:cs="Times New Roman"/>
          <w:sz w:val="28"/>
          <w:szCs w:val="28"/>
        </w:rPr>
      </w:pPr>
    </w:p>
    <w:p w:rsidR="00E41CA5" w:rsidRPr="00E41CA5" w:rsidRDefault="00E41CA5">
      <w:pPr>
        <w:rPr>
          <w:rFonts w:ascii="Times New Roman" w:hAnsi="Times New Roman" w:cs="Times New Roman"/>
          <w:sz w:val="28"/>
          <w:szCs w:val="28"/>
        </w:rPr>
      </w:pPr>
      <w:r w:rsidRPr="00E41CA5">
        <w:rPr>
          <w:rFonts w:ascii="Times New Roman" w:hAnsi="Times New Roman" w:cs="Times New Roman"/>
          <w:sz w:val="28"/>
          <w:szCs w:val="28"/>
        </w:rPr>
        <w:t>Естественно-научный профиль: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1.Бызова Екатерина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Сергеевна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2.Граминская Анна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Андреевна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3.Демина Влада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Сергеевна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4.Еремина Арина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Павловна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5.Журавлева Елена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Вячеславовна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6.Засыпкина Дарья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Андреевна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7.Манукян Самсон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>Артамесович</w:t>
      </w:r>
      <w:proofErr w:type="spellEnd"/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8.Присяжнюк Александра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Евгеньевна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9.Шамаль Борис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Ми</w:t>
      </w:r>
      <w:r w:rsidR="007768A8">
        <w:rPr>
          <w:rFonts w:ascii="Times New Roman" w:hAnsi="Times New Roman" w:cs="Times New Roman"/>
          <w:i w:val="0"/>
          <w:sz w:val="28"/>
          <w:szCs w:val="28"/>
          <w:lang w:val="ru-RU"/>
        </w:rPr>
        <w:t>ха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>йлович</w:t>
      </w:r>
    </w:p>
    <w:p w:rsidR="00E41CA5" w:rsidRPr="00691311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91311">
        <w:rPr>
          <w:rFonts w:ascii="Times New Roman" w:hAnsi="Times New Roman" w:cs="Times New Roman"/>
          <w:i w:val="0"/>
          <w:sz w:val="28"/>
          <w:szCs w:val="28"/>
          <w:lang w:val="ru-RU"/>
        </w:rPr>
        <w:t>10.Шпанькова Елена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Александровна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41CA5" w:rsidRPr="00E41CA5" w:rsidRDefault="00E41CA5">
      <w:pPr>
        <w:rPr>
          <w:rFonts w:ascii="Times New Roman" w:hAnsi="Times New Roman" w:cs="Times New Roman"/>
          <w:sz w:val="28"/>
          <w:szCs w:val="28"/>
        </w:rPr>
      </w:pPr>
      <w:r w:rsidRPr="00E41CA5">
        <w:rPr>
          <w:rFonts w:ascii="Times New Roman" w:hAnsi="Times New Roman" w:cs="Times New Roman"/>
          <w:sz w:val="28"/>
          <w:szCs w:val="28"/>
        </w:rPr>
        <w:t>Универсальный профиль: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1.Анашкина Ярослава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Сергеевна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2.Ахметшина Вероника Павловна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3.Боровкова Ульяна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Вадимовна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4.Вербицкас Арина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Захаровна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5.Гунько Анастасия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Александровна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6.Гунько Екатерина</w:t>
      </w:r>
      <w:r w:rsidR="00731B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Александровна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7.Левагин Никита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Николаевич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8.Леонтьева Мария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Алексеевна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9.Лимаренко Иван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Алексеевич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10.Стяжкина Елена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11.Хомяков Иван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Александрович</w:t>
      </w:r>
    </w:p>
    <w:p w:rsidR="00E41CA5" w:rsidRPr="00E41CA5" w:rsidRDefault="00E41CA5" w:rsidP="00E41CA5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1CA5">
        <w:rPr>
          <w:rFonts w:ascii="Times New Roman" w:hAnsi="Times New Roman" w:cs="Times New Roman"/>
          <w:i w:val="0"/>
          <w:sz w:val="28"/>
          <w:szCs w:val="28"/>
          <w:lang w:val="ru-RU"/>
        </w:rPr>
        <w:t>12.Шелест Полина</w:t>
      </w:r>
      <w:r w:rsidR="006913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Константиновна</w:t>
      </w:r>
    </w:p>
    <w:p w:rsidR="00E41CA5" w:rsidRDefault="00E41CA5" w:rsidP="00E41CA5">
      <w:pPr>
        <w:rPr>
          <w:rFonts w:ascii="Times New Roman" w:hAnsi="Times New Roman" w:cs="Times New Roman"/>
          <w:sz w:val="28"/>
          <w:szCs w:val="28"/>
        </w:rPr>
      </w:pPr>
      <w:r w:rsidRPr="00E41CA5">
        <w:rPr>
          <w:rFonts w:ascii="Times New Roman" w:hAnsi="Times New Roman" w:cs="Times New Roman"/>
          <w:sz w:val="28"/>
          <w:szCs w:val="28"/>
        </w:rPr>
        <w:t>13.Юдин Кирилл</w:t>
      </w:r>
      <w:r w:rsidR="00731B33">
        <w:rPr>
          <w:rFonts w:ascii="Times New Roman" w:hAnsi="Times New Roman" w:cs="Times New Roman"/>
          <w:sz w:val="28"/>
          <w:szCs w:val="28"/>
        </w:rPr>
        <w:t xml:space="preserve"> Алексеевич</w:t>
      </w:r>
    </w:p>
    <w:p w:rsidR="00691311" w:rsidRDefault="00691311" w:rsidP="00E41CA5">
      <w:pPr>
        <w:rPr>
          <w:rFonts w:ascii="Times New Roman" w:hAnsi="Times New Roman" w:cs="Times New Roman"/>
          <w:sz w:val="28"/>
          <w:szCs w:val="28"/>
        </w:rPr>
      </w:pPr>
    </w:p>
    <w:p w:rsidR="00691311" w:rsidRDefault="00691311" w:rsidP="00E41CA5">
      <w:pPr>
        <w:rPr>
          <w:rFonts w:ascii="Times New Roman" w:hAnsi="Times New Roman" w:cs="Times New Roman"/>
          <w:sz w:val="28"/>
          <w:szCs w:val="28"/>
        </w:rPr>
      </w:pPr>
    </w:p>
    <w:p w:rsidR="00691311" w:rsidRPr="00691311" w:rsidRDefault="00691311" w:rsidP="00691311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91311">
        <w:rPr>
          <w:rFonts w:ascii="Times New Roman" w:hAnsi="Times New Roman" w:cs="Times New Roman"/>
          <w:i w:val="0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Бурковская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О.Н.</w:t>
      </w:r>
    </w:p>
    <w:p w:rsidR="00691311" w:rsidRPr="00691311" w:rsidRDefault="00691311" w:rsidP="00691311">
      <w:pPr>
        <w:pStyle w:val="a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91311">
        <w:rPr>
          <w:rFonts w:ascii="Times New Roman" w:hAnsi="Times New Roman" w:cs="Times New Roman"/>
          <w:i w:val="0"/>
          <w:sz w:val="28"/>
          <w:szCs w:val="28"/>
          <w:lang w:val="ru-RU"/>
        </w:rPr>
        <w:t>Директор МАОУ СОШ № 105</w:t>
      </w:r>
    </w:p>
    <w:sectPr w:rsidR="00691311" w:rsidRPr="00691311" w:rsidSect="00BD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E04E9"/>
    <w:multiLevelType w:val="hybridMultilevel"/>
    <w:tmpl w:val="77A6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CA5"/>
    <w:rsid w:val="004F08BC"/>
    <w:rsid w:val="00691311"/>
    <w:rsid w:val="00731B33"/>
    <w:rsid w:val="007768A8"/>
    <w:rsid w:val="00BD7DA2"/>
    <w:rsid w:val="00E4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A870"/>
  <w15:docId w15:val="{C4D7C25B-933D-462D-B4B4-ECDD6359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E41CA5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2023-07-12T08:34:00Z</dcterms:created>
  <dcterms:modified xsi:type="dcterms:W3CDTF">2023-07-12T10:54:00Z</dcterms:modified>
</cp:coreProperties>
</file>